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74C" w:rsidRDefault="00DA52E4" w:rsidP="00357D14">
      <w:pPr>
        <w:spacing w:after="0" w:line="240" w:lineRule="auto"/>
        <w:jc w:val="center"/>
        <w:rPr>
          <w:rFonts w:cs="B Titr"/>
          <w:sz w:val="20"/>
          <w:szCs w:val="20"/>
          <w:rtl/>
        </w:rPr>
      </w:pPr>
      <w:r>
        <w:rPr>
          <w:noProof/>
        </w:rPr>
        <w:drawing>
          <wp:inline distT="0" distB="0" distL="0" distR="0">
            <wp:extent cx="979169" cy="1219200"/>
            <wp:effectExtent l="0" t="0" r="0" b="0"/>
            <wp:docPr id="69622926" name="Picture 1" descr="دانشگاه تحصیلات تکمیلی صنعتی و فناوری پیشرفته - ویکی‌پدیا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دانشگاه تحصیلات تکمیلی صنعتی و فناوری پیشرفته - ویکی‌پدیا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275" cy="1226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2E4" w:rsidRDefault="00DA52E4" w:rsidP="00357D14">
      <w:pPr>
        <w:spacing w:after="0" w:line="240" w:lineRule="auto"/>
        <w:jc w:val="center"/>
        <w:rPr>
          <w:rFonts w:cs="B Titr"/>
          <w:sz w:val="20"/>
          <w:szCs w:val="20"/>
          <w:rtl/>
        </w:rPr>
      </w:pPr>
      <w:r>
        <w:rPr>
          <w:rFonts w:cs="B Titr" w:hint="cs"/>
          <w:sz w:val="20"/>
          <w:szCs w:val="20"/>
          <w:rtl/>
        </w:rPr>
        <w:t>معاونت آموزشی</w:t>
      </w:r>
      <w:r w:rsidR="003C2236">
        <w:rPr>
          <w:rFonts w:cs="B Titr" w:hint="cs"/>
          <w:sz w:val="20"/>
          <w:szCs w:val="20"/>
          <w:rtl/>
        </w:rPr>
        <w:t xml:space="preserve"> </w:t>
      </w:r>
    </w:p>
    <w:p w:rsidR="00DA52E4" w:rsidRDefault="00DA52E4" w:rsidP="00492706">
      <w:pPr>
        <w:spacing w:after="0" w:line="240" w:lineRule="auto"/>
        <w:jc w:val="center"/>
        <w:rPr>
          <w:rFonts w:cs="B Titr"/>
          <w:sz w:val="20"/>
          <w:szCs w:val="20"/>
          <w:rtl/>
        </w:rPr>
      </w:pPr>
      <w:r>
        <w:rPr>
          <w:rFonts w:cs="B Titr" w:hint="cs"/>
          <w:sz w:val="20"/>
          <w:szCs w:val="20"/>
          <w:rtl/>
        </w:rPr>
        <w:t>دبیرخانه ترفیع اعضای هی</w:t>
      </w:r>
      <w:r w:rsidR="003C2236">
        <w:rPr>
          <w:rFonts w:cs="B Titr" w:hint="cs"/>
          <w:sz w:val="20"/>
          <w:szCs w:val="20"/>
          <w:rtl/>
        </w:rPr>
        <w:t>ا</w:t>
      </w:r>
      <w:r>
        <w:rPr>
          <w:rFonts w:cs="B Titr" w:hint="cs"/>
          <w:sz w:val="20"/>
          <w:szCs w:val="20"/>
          <w:rtl/>
        </w:rPr>
        <w:t>ت علمی</w:t>
      </w:r>
    </w:p>
    <w:p w:rsidR="00CC4169" w:rsidRPr="00760748" w:rsidRDefault="00CC4169" w:rsidP="00357D14">
      <w:pPr>
        <w:spacing w:after="0" w:line="240" w:lineRule="auto"/>
        <w:jc w:val="center"/>
        <w:rPr>
          <w:rFonts w:cs="B Titr"/>
          <w:sz w:val="10"/>
          <w:szCs w:val="10"/>
          <w:rtl/>
        </w:rPr>
      </w:pPr>
    </w:p>
    <w:p w:rsidR="00930A25" w:rsidRPr="006F53A2" w:rsidRDefault="00930A25" w:rsidP="003B1957">
      <w:pPr>
        <w:spacing w:after="0" w:line="240" w:lineRule="auto"/>
        <w:ind w:left="360"/>
        <w:jc w:val="center"/>
        <w:rPr>
          <w:rFonts w:cs="B Titr"/>
          <w:b/>
          <w:bCs/>
          <w:sz w:val="26"/>
          <w:szCs w:val="26"/>
          <w:rtl/>
        </w:rPr>
      </w:pPr>
      <w:r w:rsidRPr="006F53A2">
        <w:rPr>
          <w:rFonts w:cs="B Titr" w:hint="cs"/>
          <w:b/>
          <w:bCs/>
          <w:sz w:val="26"/>
          <w:szCs w:val="26"/>
          <w:rtl/>
        </w:rPr>
        <w:t xml:space="preserve">فرم درخواست پایه تشویقی موضوع </w:t>
      </w:r>
      <w:r w:rsidR="00EA660C">
        <w:rPr>
          <w:rFonts w:cs="B Titr" w:hint="cs"/>
          <w:b/>
          <w:bCs/>
          <w:sz w:val="26"/>
          <w:szCs w:val="26"/>
          <w:rtl/>
        </w:rPr>
        <w:t xml:space="preserve">بند </w:t>
      </w:r>
      <w:r w:rsidR="003B1957">
        <w:rPr>
          <w:rFonts w:cs="B Titr" w:hint="cs"/>
          <w:b/>
          <w:bCs/>
          <w:sz w:val="26"/>
          <w:szCs w:val="26"/>
          <w:rtl/>
        </w:rPr>
        <w:t>2</w:t>
      </w:r>
      <w:r w:rsidR="00EA660C">
        <w:rPr>
          <w:rFonts w:cs="B Titr" w:hint="cs"/>
          <w:b/>
          <w:bCs/>
          <w:sz w:val="26"/>
          <w:szCs w:val="26"/>
          <w:rtl/>
        </w:rPr>
        <w:t xml:space="preserve"> </w:t>
      </w:r>
      <w:r w:rsidR="00DE01D9" w:rsidRPr="006F53A2">
        <w:rPr>
          <w:rFonts w:cs="B Titr" w:hint="cs"/>
          <w:b/>
          <w:bCs/>
          <w:sz w:val="26"/>
          <w:szCs w:val="26"/>
          <w:rtl/>
        </w:rPr>
        <w:t xml:space="preserve">ماده </w:t>
      </w:r>
      <w:r w:rsidR="003B1957">
        <w:rPr>
          <w:rFonts w:cs="B Titr" w:hint="cs"/>
          <w:b/>
          <w:bCs/>
          <w:sz w:val="26"/>
          <w:szCs w:val="26"/>
          <w:rtl/>
        </w:rPr>
        <w:t>5</w:t>
      </w:r>
      <w:r w:rsidR="006F53A2" w:rsidRPr="006F53A2">
        <w:rPr>
          <w:rFonts w:cs="B Titr" w:hint="cs"/>
          <w:b/>
          <w:bCs/>
          <w:sz w:val="26"/>
          <w:szCs w:val="26"/>
          <w:rtl/>
        </w:rPr>
        <w:t xml:space="preserve"> </w:t>
      </w:r>
      <w:r w:rsidR="00EA660C">
        <w:rPr>
          <w:rFonts w:cs="B Titr" w:hint="cs"/>
          <w:b/>
          <w:bCs/>
          <w:sz w:val="26"/>
          <w:szCs w:val="26"/>
          <w:rtl/>
        </w:rPr>
        <w:t>شیوه</w:t>
      </w:r>
      <w:r w:rsidR="00DE01D9" w:rsidRPr="006F53A2">
        <w:rPr>
          <w:rFonts w:cs="B Titr" w:hint="cs"/>
          <w:b/>
          <w:bCs/>
          <w:sz w:val="26"/>
          <w:szCs w:val="26"/>
          <w:rtl/>
        </w:rPr>
        <w:t xml:space="preserve"> نامه سال 1402</w:t>
      </w:r>
    </w:p>
    <w:p w:rsidR="00760748" w:rsidRPr="00CD6D54" w:rsidRDefault="00760748" w:rsidP="00357D14">
      <w:pPr>
        <w:spacing w:after="0" w:line="240" w:lineRule="auto"/>
        <w:jc w:val="center"/>
        <w:rPr>
          <w:rFonts w:cs="B Zar"/>
          <w:b/>
          <w:bCs/>
          <w:sz w:val="30"/>
          <w:szCs w:val="30"/>
          <w:rtl/>
        </w:rPr>
      </w:pPr>
    </w:p>
    <w:p w:rsidR="00760748" w:rsidRPr="006F53A2" w:rsidRDefault="003A3C50" w:rsidP="003A3C50">
      <w:pPr>
        <w:spacing w:after="0" w:line="240" w:lineRule="auto"/>
        <w:ind w:left="360"/>
        <w:rPr>
          <w:rFonts w:cs="B Titr"/>
          <w:b/>
          <w:bCs/>
          <w:sz w:val="24"/>
          <w:szCs w:val="24"/>
          <w:rtl/>
        </w:rPr>
      </w:pPr>
      <w:r w:rsidRPr="006F53A2">
        <w:rPr>
          <w:rFonts w:cs="B Titr" w:hint="cs"/>
          <w:b/>
          <w:bCs/>
          <w:sz w:val="24"/>
          <w:szCs w:val="24"/>
          <w:rtl/>
        </w:rPr>
        <w:t xml:space="preserve">1- </w:t>
      </w:r>
      <w:r w:rsidR="00760748" w:rsidRPr="006F53A2">
        <w:rPr>
          <w:rFonts w:cs="B Titr" w:hint="cs"/>
          <w:b/>
          <w:bCs/>
          <w:sz w:val="24"/>
          <w:szCs w:val="24"/>
          <w:rtl/>
        </w:rPr>
        <w:t>مشخصات متقاضی</w:t>
      </w:r>
      <w:r w:rsidR="00786B90">
        <w:rPr>
          <w:rFonts w:cs="B Titr" w:hint="cs"/>
          <w:b/>
          <w:bCs/>
          <w:sz w:val="24"/>
          <w:szCs w:val="24"/>
          <w:rtl/>
        </w:rPr>
        <w:t xml:space="preserve"> </w:t>
      </w:r>
    </w:p>
    <w:p w:rsidR="00C60C56" w:rsidRPr="00CD6D54" w:rsidRDefault="00C60C56" w:rsidP="00BE53BA">
      <w:pPr>
        <w:spacing w:after="0" w:line="240" w:lineRule="auto"/>
        <w:rPr>
          <w:rFonts w:cs="B Zar"/>
          <w:sz w:val="20"/>
          <w:szCs w:val="20"/>
          <w:rtl/>
        </w:rPr>
      </w:pPr>
    </w:p>
    <w:tbl>
      <w:tblPr>
        <w:tblStyle w:val="TableGrid"/>
        <w:bidiVisual/>
        <w:tblW w:w="0" w:type="auto"/>
        <w:jc w:val="center"/>
        <w:tblLook w:val="04A0"/>
      </w:tblPr>
      <w:tblGrid>
        <w:gridCol w:w="5688"/>
        <w:gridCol w:w="2230"/>
      </w:tblGrid>
      <w:tr w:rsidR="00B03860" w:rsidRPr="00CD6D54" w:rsidTr="00786B90">
        <w:trPr>
          <w:jc w:val="center"/>
        </w:trPr>
        <w:tc>
          <w:tcPr>
            <w:tcW w:w="5688" w:type="dxa"/>
          </w:tcPr>
          <w:p w:rsidR="00B03860" w:rsidRPr="00610DA8" w:rsidRDefault="00B03860" w:rsidP="00BC39EA">
            <w:pPr>
              <w:jc w:val="center"/>
              <w:rPr>
                <w:rFonts w:cs="B Titr"/>
                <w:rtl/>
              </w:rPr>
            </w:pPr>
            <w:r w:rsidRPr="00610DA8">
              <w:rPr>
                <w:rFonts w:cs="B Titr" w:hint="cs"/>
                <w:rtl/>
              </w:rPr>
              <w:t>نام و نام خانوادگی</w:t>
            </w:r>
          </w:p>
        </w:tc>
        <w:tc>
          <w:tcPr>
            <w:tcW w:w="2230" w:type="dxa"/>
          </w:tcPr>
          <w:p w:rsidR="00B03860" w:rsidRPr="006F53A2" w:rsidRDefault="00B03860" w:rsidP="00BC39E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03860" w:rsidRPr="00CD6D54" w:rsidTr="00786B90">
        <w:trPr>
          <w:jc w:val="center"/>
        </w:trPr>
        <w:tc>
          <w:tcPr>
            <w:tcW w:w="5688" w:type="dxa"/>
          </w:tcPr>
          <w:p w:rsidR="00B03860" w:rsidRPr="00610DA8" w:rsidRDefault="00B03860" w:rsidP="00BC39EA">
            <w:pPr>
              <w:jc w:val="center"/>
              <w:rPr>
                <w:rFonts w:cs="B Titr"/>
                <w:rtl/>
              </w:rPr>
            </w:pPr>
            <w:r w:rsidRPr="00610DA8">
              <w:rPr>
                <w:rFonts w:cs="B Titr" w:hint="cs"/>
                <w:rtl/>
              </w:rPr>
              <w:t xml:space="preserve">دانشکده/پژوهشکده </w:t>
            </w:r>
          </w:p>
        </w:tc>
        <w:tc>
          <w:tcPr>
            <w:tcW w:w="2230" w:type="dxa"/>
          </w:tcPr>
          <w:p w:rsidR="00B03860" w:rsidRPr="006F53A2" w:rsidRDefault="00B03860" w:rsidP="00816F6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B03860" w:rsidRPr="00CD6D54" w:rsidTr="00786B90">
        <w:trPr>
          <w:trHeight w:val="371"/>
          <w:jc w:val="center"/>
        </w:trPr>
        <w:tc>
          <w:tcPr>
            <w:tcW w:w="5688" w:type="dxa"/>
          </w:tcPr>
          <w:p w:rsidR="00B03860" w:rsidRPr="00610DA8" w:rsidRDefault="00B03860" w:rsidP="00104522">
            <w:pPr>
              <w:jc w:val="center"/>
              <w:rPr>
                <w:rFonts w:cs="B Titr"/>
                <w:rtl/>
              </w:rPr>
            </w:pPr>
            <w:r w:rsidRPr="00610DA8">
              <w:rPr>
                <w:rFonts w:cs="B Titr" w:hint="cs"/>
                <w:rtl/>
              </w:rPr>
              <w:t xml:space="preserve"> تاریخ </w:t>
            </w:r>
            <w:r w:rsidR="00104522" w:rsidRPr="00610DA8">
              <w:rPr>
                <w:rFonts w:cs="B Titr" w:hint="cs"/>
                <w:rtl/>
              </w:rPr>
              <w:t>استخدام</w:t>
            </w:r>
          </w:p>
        </w:tc>
        <w:tc>
          <w:tcPr>
            <w:tcW w:w="2230" w:type="dxa"/>
          </w:tcPr>
          <w:p w:rsidR="00B03860" w:rsidRPr="00CD6D54" w:rsidRDefault="00B03860" w:rsidP="00BC39E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610DA8" w:rsidRPr="00CD6D54" w:rsidTr="00786B90">
        <w:trPr>
          <w:trHeight w:val="371"/>
          <w:jc w:val="center"/>
        </w:trPr>
        <w:tc>
          <w:tcPr>
            <w:tcW w:w="5688" w:type="dxa"/>
          </w:tcPr>
          <w:p w:rsidR="00610DA8" w:rsidRPr="00610DA8" w:rsidRDefault="00610DA8" w:rsidP="00104522">
            <w:pPr>
              <w:jc w:val="center"/>
              <w:rPr>
                <w:rFonts w:cs="B Titr"/>
                <w:rtl/>
              </w:rPr>
            </w:pPr>
            <w:r w:rsidRPr="00610DA8">
              <w:rPr>
                <w:rFonts w:cs="B Titr" w:hint="cs"/>
                <w:rtl/>
              </w:rPr>
              <w:t>تاریخ آخرین حکم استخدامی در زمان درخواست</w:t>
            </w:r>
          </w:p>
        </w:tc>
        <w:tc>
          <w:tcPr>
            <w:tcW w:w="2230" w:type="dxa"/>
          </w:tcPr>
          <w:p w:rsidR="00610DA8" w:rsidRPr="00CD6D54" w:rsidRDefault="00610DA8" w:rsidP="00BC39E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610DA8" w:rsidRPr="00CD6D54" w:rsidTr="00786B90">
        <w:trPr>
          <w:trHeight w:val="371"/>
          <w:jc w:val="center"/>
        </w:trPr>
        <w:tc>
          <w:tcPr>
            <w:tcW w:w="5688" w:type="dxa"/>
          </w:tcPr>
          <w:p w:rsidR="00610DA8" w:rsidRPr="00610DA8" w:rsidRDefault="00610DA8" w:rsidP="00610DA8">
            <w:pPr>
              <w:jc w:val="center"/>
              <w:rPr>
                <w:rFonts w:cs="B Titr"/>
                <w:rtl/>
              </w:rPr>
            </w:pPr>
            <w:r w:rsidRPr="00610DA8">
              <w:rPr>
                <w:rFonts w:cs="B Titr" w:hint="cs"/>
                <w:rtl/>
              </w:rPr>
              <w:t>مبلغ آخرین حکم (بدون فوق العاده مدیریت)</w:t>
            </w:r>
          </w:p>
        </w:tc>
        <w:tc>
          <w:tcPr>
            <w:tcW w:w="2230" w:type="dxa"/>
          </w:tcPr>
          <w:p w:rsidR="00610DA8" w:rsidRPr="00CD6D54" w:rsidRDefault="00610DA8" w:rsidP="00610DA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610DA8" w:rsidRPr="00CD6D54" w:rsidTr="00786B90">
        <w:trPr>
          <w:trHeight w:val="371"/>
          <w:jc w:val="center"/>
        </w:trPr>
        <w:tc>
          <w:tcPr>
            <w:tcW w:w="5688" w:type="dxa"/>
          </w:tcPr>
          <w:p w:rsidR="00610DA8" w:rsidRPr="00610DA8" w:rsidRDefault="00610DA8" w:rsidP="00610DA8">
            <w:pPr>
              <w:jc w:val="center"/>
              <w:rPr>
                <w:rFonts w:cs="B Titr"/>
                <w:rtl/>
              </w:rPr>
            </w:pPr>
            <w:r w:rsidRPr="00610DA8">
              <w:rPr>
                <w:rFonts w:cs="B Titr" w:hint="cs"/>
                <w:rtl/>
              </w:rPr>
              <w:t>12 برابر مبلغ آخرین حکم (بدون فوق العاده مدیریت)</w:t>
            </w:r>
          </w:p>
        </w:tc>
        <w:tc>
          <w:tcPr>
            <w:tcW w:w="2230" w:type="dxa"/>
          </w:tcPr>
          <w:p w:rsidR="00610DA8" w:rsidRPr="00CD6D54" w:rsidRDefault="00610DA8" w:rsidP="00610DA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610DA8" w:rsidRPr="00CD6D54" w:rsidTr="00786B90">
        <w:trPr>
          <w:trHeight w:val="371"/>
          <w:jc w:val="center"/>
        </w:trPr>
        <w:tc>
          <w:tcPr>
            <w:tcW w:w="5688" w:type="dxa"/>
          </w:tcPr>
          <w:p w:rsidR="00610DA8" w:rsidRPr="00610DA8" w:rsidRDefault="00610DA8" w:rsidP="00610DA8">
            <w:pPr>
              <w:jc w:val="center"/>
              <w:rPr>
                <w:rFonts w:cs="B Titr"/>
                <w:rtl/>
              </w:rPr>
            </w:pPr>
            <w:r w:rsidRPr="00610DA8">
              <w:rPr>
                <w:rFonts w:cs="B Titr" w:hint="cs"/>
                <w:rtl/>
              </w:rPr>
              <w:t xml:space="preserve">سهم </w:t>
            </w:r>
            <w:r w:rsidR="009C5BA3">
              <w:rPr>
                <w:rFonts w:cs="B Titr" w:hint="cs"/>
                <w:rtl/>
              </w:rPr>
              <w:t xml:space="preserve">ریالی </w:t>
            </w:r>
            <w:r w:rsidRPr="00610DA8">
              <w:rPr>
                <w:rFonts w:cs="B Titr" w:hint="cs"/>
                <w:rtl/>
              </w:rPr>
              <w:t>متقاضی از  مجموع طرح ها</w:t>
            </w:r>
          </w:p>
        </w:tc>
        <w:tc>
          <w:tcPr>
            <w:tcW w:w="2230" w:type="dxa"/>
          </w:tcPr>
          <w:p w:rsidR="00610DA8" w:rsidRPr="00CD6D54" w:rsidRDefault="00610DA8" w:rsidP="00610DA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610DA8" w:rsidRPr="00CD6D54" w:rsidTr="00786B90">
        <w:trPr>
          <w:trHeight w:val="371"/>
          <w:jc w:val="center"/>
        </w:trPr>
        <w:tc>
          <w:tcPr>
            <w:tcW w:w="5688" w:type="dxa"/>
          </w:tcPr>
          <w:p w:rsidR="00610DA8" w:rsidRPr="00610DA8" w:rsidRDefault="00610DA8" w:rsidP="00610DA8">
            <w:pPr>
              <w:jc w:val="center"/>
              <w:rPr>
                <w:rFonts w:cs="B Titr"/>
                <w:rtl/>
              </w:rPr>
            </w:pPr>
            <w:r w:rsidRPr="00610DA8">
              <w:rPr>
                <w:rFonts w:cs="B Titr" w:hint="cs"/>
                <w:rtl/>
              </w:rPr>
              <w:t>تعداد پایه تشویقی مشمول</w:t>
            </w:r>
          </w:p>
        </w:tc>
        <w:tc>
          <w:tcPr>
            <w:tcW w:w="2230" w:type="dxa"/>
          </w:tcPr>
          <w:p w:rsidR="00610DA8" w:rsidRPr="00CD6D54" w:rsidRDefault="00610DA8" w:rsidP="00610DA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04522" w:rsidRPr="00786B90" w:rsidRDefault="00104522" w:rsidP="00706A0C">
      <w:pPr>
        <w:tabs>
          <w:tab w:val="left" w:pos="2747"/>
          <w:tab w:val="center" w:pos="7201"/>
        </w:tabs>
        <w:rPr>
          <w:rFonts w:cs="B Zar"/>
          <w:sz w:val="12"/>
          <w:szCs w:val="12"/>
          <w:rtl/>
        </w:rPr>
      </w:pPr>
    </w:p>
    <w:tbl>
      <w:tblPr>
        <w:tblStyle w:val="TableGrid"/>
        <w:bidiVisual/>
        <w:tblW w:w="0" w:type="auto"/>
        <w:jc w:val="center"/>
        <w:tblLook w:val="04A0"/>
      </w:tblPr>
      <w:tblGrid>
        <w:gridCol w:w="3639"/>
        <w:gridCol w:w="2182"/>
      </w:tblGrid>
      <w:tr w:rsidR="00706A0C" w:rsidTr="00104522">
        <w:trPr>
          <w:trHeight w:val="385"/>
          <w:jc w:val="center"/>
        </w:trPr>
        <w:tc>
          <w:tcPr>
            <w:tcW w:w="3639" w:type="dxa"/>
          </w:tcPr>
          <w:p w:rsidR="00706A0C" w:rsidRPr="006F53A2" w:rsidRDefault="00706A0C" w:rsidP="00104522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تاریخ </w:t>
            </w:r>
            <w:r w:rsidR="00104522">
              <w:rPr>
                <w:rFonts w:cs="B Titr" w:hint="cs"/>
                <w:sz w:val="20"/>
                <w:szCs w:val="20"/>
                <w:rtl/>
              </w:rPr>
              <w:t>ثبت درخواست در دانشکده/پژوهشکده</w:t>
            </w:r>
          </w:p>
        </w:tc>
        <w:tc>
          <w:tcPr>
            <w:tcW w:w="2182" w:type="dxa"/>
          </w:tcPr>
          <w:p w:rsidR="00706A0C" w:rsidRPr="006F53A2" w:rsidRDefault="00706A0C" w:rsidP="001050B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706A0C" w:rsidRDefault="00706A0C" w:rsidP="00706A0C">
      <w:pPr>
        <w:tabs>
          <w:tab w:val="left" w:pos="2747"/>
          <w:tab w:val="center" w:pos="7201"/>
        </w:tabs>
        <w:rPr>
          <w:rFonts w:cs="B Zar"/>
          <w:sz w:val="32"/>
          <w:szCs w:val="32"/>
          <w:rtl/>
        </w:rPr>
      </w:pPr>
    </w:p>
    <w:p w:rsidR="00610DA8" w:rsidRDefault="00610DA8" w:rsidP="00786B90">
      <w:pPr>
        <w:tabs>
          <w:tab w:val="left" w:pos="2747"/>
          <w:tab w:val="center" w:pos="7201"/>
        </w:tabs>
        <w:ind w:left="-926"/>
        <w:jc w:val="center"/>
        <w:rPr>
          <w:rFonts w:cs="B Zar"/>
          <w:sz w:val="32"/>
          <w:szCs w:val="32"/>
          <w:rtl/>
        </w:rPr>
      </w:pPr>
      <w:r w:rsidRPr="00610DA8">
        <w:rPr>
          <w:rFonts w:cs="B Zar" w:hint="cs"/>
          <w:sz w:val="32"/>
          <w:szCs w:val="32"/>
          <w:rtl/>
        </w:rPr>
        <w:t xml:space="preserve">متقاضی                       کمیته منتخب دانشکده/پژوهشکده   </w:t>
      </w:r>
      <w:r w:rsidR="005957EC">
        <w:rPr>
          <w:rFonts w:cs="B Zar"/>
          <w:sz w:val="32"/>
          <w:szCs w:val="32"/>
          <w:rtl/>
        </w:rPr>
        <w:tab/>
      </w:r>
      <w:r w:rsidRPr="00610DA8">
        <w:rPr>
          <w:rFonts w:cs="B Zar" w:hint="cs"/>
          <w:sz w:val="32"/>
          <w:szCs w:val="32"/>
          <w:rtl/>
        </w:rPr>
        <w:t xml:space="preserve">  </w:t>
      </w:r>
      <w:r w:rsidR="005957EC">
        <w:rPr>
          <w:rFonts w:cs="B Zar" w:hint="cs"/>
          <w:sz w:val="32"/>
          <w:szCs w:val="32"/>
          <w:rtl/>
        </w:rPr>
        <w:t>معاون پژوهشی</w:t>
      </w:r>
      <w:r w:rsidRPr="00610DA8">
        <w:rPr>
          <w:rFonts w:cs="B Zar" w:hint="cs"/>
          <w:sz w:val="32"/>
          <w:szCs w:val="32"/>
          <w:rtl/>
        </w:rPr>
        <w:t xml:space="preserve">                 دبیرخانه ترفیع</w:t>
      </w:r>
      <w:r w:rsidR="00786B90">
        <w:rPr>
          <w:rFonts w:cs="B Zar" w:hint="cs"/>
          <w:sz w:val="32"/>
          <w:szCs w:val="32"/>
          <w:rtl/>
        </w:rPr>
        <w:t xml:space="preserve"> </w:t>
      </w:r>
      <w:r w:rsidRPr="00610DA8">
        <w:rPr>
          <w:rFonts w:cs="B Zar"/>
          <w:sz w:val="32"/>
          <w:szCs w:val="32"/>
          <w:rtl/>
        </w:rPr>
        <w:tab/>
      </w:r>
      <w:r w:rsidR="005957EC">
        <w:rPr>
          <w:rFonts w:cs="B Zar" w:hint="cs"/>
          <w:sz w:val="32"/>
          <w:szCs w:val="32"/>
          <w:rtl/>
        </w:rPr>
        <w:t xml:space="preserve">  </w:t>
      </w:r>
      <w:r w:rsidR="005957EC">
        <w:rPr>
          <w:rFonts w:cs="B Zar"/>
          <w:sz w:val="32"/>
          <w:szCs w:val="32"/>
          <w:rtl/>
        </w:rPr>
        <w:tab/>
      </w:r>
      <w:r w:rsidRPr="00610DA8">
        <w:rPr>
          <w:rFonts w:cs="B Zar" w:hint="cs"/>
          <w:sz w:val="32"/>
          <w:szCs w:val="32"/>
          <w:rtl/>
        </w:rPr>
        <w:t>کمیسیون تخصصی</w:t>
      </w:r>
    </w:p>
    <w:p w:rsidR="00786B90" w:rsidRPr="00610DA8" w:rsidRDefault="00786B90" w:rsidP="00786B90">
      <w:pPr>
        <w:tabs>
          <w:tab w:val="left" w:pos="2747"/>
          <w:tab w:val="center" w:pos="7201"/>
        </w:tabs>
        <w:ind w:left="-926"/>
        <w:jc w:val="center"/>
        <w:rPr>
          <w:rFonts w:cs="B Zar"/>
          <w:sz w:val="32"/>
          <w:szCs w:val="32"/>
          <w:rtl/>
        </w:rPr>
      </w:pPr>
    </w:p>
    <w:p w:rsidR="00610DA8" w:rsidRDefault="00610DA8" w:rsidP="00610DA8">
      <w:pPr>
        <w:pStyle w:val="ListParagraph"/>
        <w:spacing w:after="0" w:line="240" w:lineRule="auto"/>
        <w:rPr>
          <w:rFonts w:cs="B Titr"/>
          <w:b/>
          <w:bCs/>
          <w:sz w:val="24"/>
          <w:szCs w:val="24"/>
        </w:rPr>
      </w:pPr>
    </w:p>
    <w:p w:rsidR="00104522" w:rsidRPr="00786B90" w:rsidRDefault="00786B90" w:rsidP="00786B90">
      <w:pPr>
        <w:spacing w:after="0" w:line="240" w:lineRule="auto"/>
        <w:ind w:left="360"/>
        <w:rPr>
          <w:rFonts w:cs="B Titr"/>
          <w:b/>
          <w:bCs/>
          <w:sz w:val="24"/>
          <w:szCs w:val="24"/>
        </w:rPr>
      </w:pPr>
      <w:r>
        <w:rPr>
          <w:rFonts w:cs="B Titr" w:hint="cs"/>
          <w:b/>
          <w:bCs/>
          <w:sz w:val="24"/>
          <w:szCs w:val="24"/>
          <w:rtl/>
        </w:rPr>
        <w:t xml:space="preserve">2- </w:t>
      </w:r>
      <w:r w:rsidRPr="00786B90">
        <w:rPr>
          <w:rFonts w:cs="B Titr" w:hint="cs"/>
          <w:b/>
          <w:bCs/>
          <w:sz w:val="24"/>
          <w:szCs w:val="24"/>
          <w:rtl/>
        </w:rPr>
        <w:t>مشخصات طرح ها</w:t>
      </w:r>
    </w:p>
    <w:p w:rsidR="00104522" w:rsidRDefault="00104522" w:rsidP="00104522">
      <w:pPr>
        <w:tabs>
          <w:tab w:val="left" w:pos="2747"/>
          <w:tab w:val="center" w:pos="7201"/>
        </w:tabs>
        <w:rPr>
          <w:rFonts w:cs="B Zar"/>
          <w:sz w:val="32"/>
          <w:szCs w:val="32"/>
          <w:rtl/>
        </w:rPr>
      </w:pPr>
    </w:p>
    <w:tbl>
      <w:tblPr>
        <w:tblStyle w:val="TableGrid"/>
        <w:bidiVisual/>
        <w:tblW w:w="0" w:type="auto"/>
        <w:jc w:val="center"/>
        <w:tblLook w:val="04A0"/>
      </w:tblPr>
      <w:tblGrid>
        <w:gridCol w:w="639"/>
        <w:gridCol w:w="4072"/>
        <w:gridCol w:w="1449"/>
        <w:gridCol w:w="2077"/>
        <w:gridCol w:w="1482"/>
        <w:gridCol w:w="1294"/>
        <w:gridCol w:w="1461"/>
        <w:gridCol w:w="1700"/>
      </w:tblGrid>
      <w:tr w:rsidR="00786B90" w:rsidRPr="00CD6D54" w:rsidTr="00786B90">
        <w:trPr>
          <w:trHeight w:val="371"/>
          <w:jc w:val="center"/>
        </w:trPr>
        <w:tc>
          <w:tcPr>
            <w:tcW w:w="639" w:type="dxa"/>
          </w:tcPr>
          <w:p w:rsidR="00786B90" w:rsidRDefault="00786B90" w:rsidP="0085710E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4072" w:type="dxa"/>
          </w:tcPr>
          <w:p w:rsidR="00786B90" w:rsidRDefault="00786B90" w:rsidP="0085710E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عنوان طرح</w:t>
            </w:r>
          </w:p>
        </w:tc>
        <w:tc>
          <w:tcPr>
            <w:tcW w:w="1449" w:type="dxa"/>
          </w:tcPr>
          <w:p w:rsidR="00786B90" w:rsidRDefault="00786B90" w:rsidP="0085710E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شماره قرارداد داخلی</w:t>
            </w:r>
          </w:p>
        </w:tc>
        <w:tc>
          <w:tcPr>
            <w:tcW w:w="2077" w:type="dxa"/>
          </w:tcPr>
          <w:p w:rsidR="00786B90" w:rsidRPr="006F53A2" w:rsidRDefault="00786B90" w:rsidP="0085710E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تاریخ خاتمه طرح (مصوبه شورای پژوهش)</w:t>
            </w:r>
          </w:p>
        </w:tc>
        <w:tc>
          <w:tcPr>
            <w:tcW w:w="1482" w:type="dxa"/>
          </w:tcPr>
          <w:p w:rsidR="00786B90" w:rsidRPr="00610DA8" w:rsidRDefault="00786B90" w:rsidP="0085710E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10DA8">
              <w:rPr>
                <w:rFonts w:cs="B Titr" w:hint="cs"/>
                <w:sz w:val="20"/>
                <w:szCs w:val="20"/>
                <w:rtl/>
              </w:rPr>
              <w:t>نام مجری</w:t>
            </w:r>
          </w:p>
        </w:tc>
        <w:tc>
          <w:tcPr>
            <w:tcW w:w="1294" w:type="dxa"/>
          </w:tcPr>
          <w:p w:rsidR="00786B90" w:rsidRPr="00610DA8" w:rsidRDefault="00786B90" w:rsidP="0085710E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10DA8">
              <w:rPr>
                <w:rFonts w:cs="B Titr" w:hint="cs"/>
                <w:sz w:val="20"/>
                <w:szCs w:val="20"/>
                <w:rtl/>
              </w:rPr>
              <w:t>تعداد همکاران</w:t>
            </w:r>
          </w:p>
        </w:tc>
        <w:tc>
          <w:tcPr>
            <w:tcW w:w="1461" w:type="dxa"/>
          </w:tcPr>
          <w:p w:rsidR="00786B90" w:rsidRPr="00610DA8" w:rsidRDefault="00786B90" w:rsidP="0085710E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10DA8">
              <w:rPr>
                <w:rFonts w:cs="B Titr" w:hint="cs"/>
                <w:sz w:val="20"/>
                <w:szCs w:val="20"/>
                <w:rtl/>
              </w:rPr>
              <w:t>مبلغ طرح</w:t>
            </w:r>
            <w:r w:rsidR="00520C56">
              <w:rPr>
                <w:rFonts w:cs="B Titr" w:hint="cs"/>
                <w:sz w:val="20"/>
                <w:szCs w:val="20"/>
                <w:rtl/>
              </w:rPr>
              <w:t xml:space="preserve"> (ریال)</w:t>
            </w:r>
          </w:p>
        </w:tc>
        <w:tc>
          <w:tcPr>
            <w:tcW w:w="1700" w:type="dxa"/>
          </w:tcPr>
          <w:p w:rsidR="00786B90" w:rsidRPr="00610DA8" w:rsidRDefault="00786B90" w:rsidP="0085710E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10DA8">
              <w:rPr>
                <w:rFonts w:cs="B Titr" w:hint="cs"/>
                <w:sz w:val="20"/>
                <w:szCs w:val="20"/>
                <w:rtl/>
              </w:rPr>
              <w:t xml:space="preserve">سهم </w:t>
            </w:r>
            <w:r>
              <w:rPr>
                <w:rFonts w:cs="B Titr" w:hint="cs"/>
                <w:sz w:val="20"/>
                <w:szCs w:val="20"/>
                <w:rtl/>
              </w:rPr>
              <w:t xml:space="preserve">ریالی </w:t>
            </w:r>
            <w:r w:rsidRPr="00610DA8">
              <w:rPr>
                <w:rFonts w:cs="B Titr" w:hint="cs"/>
                <w:sz w:val="20"/>
                <w:szCs w:val="20"/>
                <w:rtl/>
              </w:rPr>
              <w:t>متقاضی</w:t>
            </w:r>
          </w:p>
        </w:tc>
      </w:tr>
      <w:tr w:rsidR="00786B90" w:rsidRPr="00CD6D54" w:rsidTr="00786B90">
        <w:trPr>
          <w:trHeight w:val="371"/>
          <w:jc w:val="center"/>
        </w:trPr>
        <w:tc>
          <w:tcPr>
            <w:tcW w:w="639" w:type="dxa"/>
          </w:tcPr>
          <w:p w:rsidR="00786B90" w:rsidRDefault="00786B90" w:rsidP="0085710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4072" w:type="dxa"/>
          </w:tcPr>
          <w:p w:rsidR="00786B90" w:rsidRDefault="00786B90" w:rsidP="0085710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49" w:type="dxa"/>
          </w:tcPr>
          <w:p w:rsidR="00786B90" w:rsidRPr="006F53A2" w:rsidRDefault="00786B90" w:rsidP="0085710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077" w:type="dxa"/>
          </w:tcPr>
          <w:p w:rsidR="00786B90" w:rsidRPr="006F53A2" w:rsidRDefault="00786B90" w:rsidP="0085710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82" w:type="dxa"/>
          </w:tcPr>
          <w:p w:rsidR="00786B90" w:rsidRPr="00CD6D54" w:rsidRDefault="00786B90" w:rsidP="0085710E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94" w:type="dxa"/>
          </w:tcPr>
          <w:p w:rsidR="00786B90" w:rsidRPr="00CD6D54" w:rsidRDefault="00786B90" w:rsidP="0085710E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61" w:type="dxa"/>
          </w:tcPr>
          <w:p w:rsidR="00786B90" w:rsidRPr="00CD6D54" w:rsidRDefault="00786B90" w:rsidP="0085710E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700" w:type="dxa"/>
          </w:tcPr>
          <w:p w:rsidR="00786B90" w:rsidRPr="00CD6D54" w:rsidRDefault="00786B90" w:rsidP="0085710E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786B90" w:rsidRPr="00CD6D54" w:rsidTr="00786B90">
        <w:trPr>
          <w:trHeight w:val="371"/>
          <w:jc w:val="center"/>
        </w:trPr>
        <w:tc>
          <w:tcPr>
            <w:tcW w:w="639" w:type="dxa"/>
          </w:tcPr>
          <w:p w:rsidR="00786B90" w:rsidRDefault="00786B90" w:rsidP="0085710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4072" w:type="dxa"/>
          </w:tcPr>
          <w:p w:rsidR="00786B90" w:rsidRDefault="00786B90" w:rsidP="0085710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49" w:type="dxa"/>
          </w:tcPr>
          <w:p w:rsidR="00786B90" w:rsidRPr="006F53A2" w:rsidRDefault="00786B90" w:rsidP="0085710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077" w:type="dxa"/>
          </w:tcPr>
          <w:p w:rsidR="00786B90" w:rsidRPr="006F53A2" w:rsidRDefault="00786B90" w:rsidP="0085710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82" w:type="dxa"/>
          </w:tcPr>
          <w:p w:rsidR="00786B90" w:rsidRPr="00CD6D54" w:rsidRDefault="00786B90" w:rsidP="0085710E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94" w:type="dxa"/>
          </w:tcPr>
          <w:p w:rsidR="00786B90" w:rsidRPr="00CD6D54" w:rsidRDefault="00786B90" w:rsidP="0085710E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61" w:type="dxa"/>
          </w:tcPr>
          <w:p w:rsidR="00786B90" w:rsidRPr="00CD6D54" w:rsidRDefault="00786B90" w:rsidP="0085710E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700" w:type="dxa"/>
          </w:tcPr>
          <w:p w:rsidR="00786B90" w:rsidRPr="00CD6D54" w:rsidRDefault="00786B90" w:rsidP="0085710E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786B90" w:rsidRPr="00CD6D54" w:rsidTr="00786B90">
        <w:trPr>
          <w:trHeight w:val="371"/>
          <w:jc w:val="center"/>
        </w:trPr>
        <w:tc>
          <w:tcPr>
            <w:tcW w:w="639" w:type="dxa"/>
          </w:tcPr>
          <w:p w:rsidR="00786B90" w:rsidRDefault="00786B90" w:rsidP="0085710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4072" w:type="dxa"/>
          </w:tcPr>
          <w:p w:rsidR="00786B90" w:rsidRDefault="00786B90" w:rsidP="0085710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49" w:type="dxa"/>
          </w:tcPr>
          <w:p w:rsidR="00786B90" w:rsidRPr="006F53A2" w:rsidRDefault="00786B90" w:rsidP="0085710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077" w:type="dxa"/>
          </w:tcPr>
          <w:p w:rsidR="00786B90" w:rsidRPr="006F53A2" w:rsidRDefault="00786B90" w:rsidP="0085710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82" w:type="dxa"/>
          </w:tcPr>
          <w:p w:rsidR="00786B90" w:rsidRPr="00CD6D54" w:rsidRDefault="00786B90" w:rsidP="0085710E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94" w:type="dxa"/>
          </w:tcPr>
          <w:p w:rsidR="00786B90" w:rsidRPr="00CD6D54" w:rsidRDefault="00786B90" w:rsidP="0085710E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61" w:type="dxa"/>
          </w:tcPr>
          <w:p w:rsidR="00786B90" w:rsidRPr="00CD6D54" w:rsidRDefault="00786B90" w:rsidP="0085710E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700" w:type="dxa"/>
          </w:tcPr>
          <w:p w:rsidR="00786B90" w:rsidRPr="00CD6D54" w:rsidRDefault="00786B90" w:rsidP="0085710E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786B90" w:rsidRPr="00CD6D54" w:rsidTr="00786B90">
        <w:trPr>
          <w:trHeight w:val="371"/>
          <w:jc w:val="center"/>
        </w:trPr>
        <w:tc>
          <w:tcPr>
            <w:tcW w:w="639" w:type="dxa"/>
          </w:tcPr>
          <w:p w:rsidR="00786B90" w:rsidRDefault="00786B90" w:rsidP="0085710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4072" w:type="dxa"/>
          </w:tcPr>
          <w:p w:rsidR="00786B90" w:rsidRDefault="00786B90" w:rsidP="0085710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49" w:type="dxa"/>
          </w:tcPr>
          <w:p w:rsidR="00786B90" w:rsidRDefault="00786B90" w:rsidP="0085710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077" w:type="dxa"/>
          </w:tcPr>
          <w:p w:rsidR="00786B90" w:rsidRDefault="00786B90" w:rsidP="0085710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82" w:type="dxa"/>
          </w:tcPr>
          <w:p w:rsidR="00786B90" w:rsidRPr="00CD6D54" w:rsidRDefault="00786B90" w:rsidP="0085710E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94" w:type="dxa"/>
          </w:tcPr>
          <w:p w:rsidR="00786B90" w:rsidRPr="00CD6D54" w:rsidRDefault="00786B90" w:rsidP="0085710E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61" w:type="dxa"/>
          </w:tcPr>
          <w:p w:rsidR="00786B90" w:rsidRPr="00CD6D54" w:rsidRDefault="00786B90" w:rsidP="0085710E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700" w:type="dxa"/>
          </w:tcPr>
          <w:p w:rsidR="00786B90" w:rsidRPr="00CD6D54" w:rsidRDefault="00786B90" w:rsidP="0085710E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786B90" w:rsidRPr="00CD6D54" w:rsidTr="00786B90">
        <w:trPr>
          <w:trHeight w:val="371"/>
          <w:jc w:val="center"/>
        </w:trPr>
        <w:tc>
          <w:tcPr>
            <w:tcW w:w="639" w:type="dxa"/>
          </w:tcPr>
          <w:p w:rsidR="00786B90" w:rsidRDefault="00786B90" w:rsidP="0085710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4072" w:type="dxa"/>
          </w:tcPr>
          <w:p w:rsidR="00786B90" w:rsidRDefault="00786B90" w:rsidP="0085710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49" w:type="dxa"/>
          </w:tcPr>
          <w:p w:rsidR="00786B90" w:rsidRDefault="00786B90" w:rsidP="0085710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077" w:type="dxa"/>
          </w:tcPr>
          <w:p w:rsidR="00786B90" w:rsidRDefault="00786B90" w:rsidP="0085710E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82" w:type="dxa"/>
          </w:tcPr>
          <w:p w:rsidR="00786B90" w:rsidRPr="00CD6D54" w:rsidRDefault="00786B90" w:rsidP="0085710E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94" w:type="dxa"/>
          </w:tcPr>
          <w:p w:rsidR="00786B90" w:rsidRPr="00CD6D54" w:rsidRDefault="00786B90" w:rsidP="0085710E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461" w:type="dxa"/>
          </w:tcPr>
          <w:p w:rsidR="00786B90" w:rsidRPr="00CD6D54" w:rsidRDefault="00786B90" w:rsidP="0085710E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700" w:type="dxa"/>
          </w:tcPr>
          <w:p w:rsidR="00786B90" w:rsidRPr="00CD6D54" w:rsidRDefault="00786B90" w:rsidP="0085710E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786B90" w:rsidRPr="00CD6D54" w:rsidTr="002C2F14">
        <w:trPr>
          <w:trHeight w:val="371"/>
          <w:jc w:val="center"/>
        </w:trPr>
        <w:tc>
          <w:tcPr>
            <w:tcW w:w="12474" w:type="dxa"/>
            <w:gridSpan w:val="7"/>
          </w:tcPr>
          <w:p w:rsidR="00786B90" w:rsidRPr="00610DA8" w:rsidRDefault="00786B90" w:rsidP="0085710E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610DA8">
              <w:rPr>
                <w:rFonts w:cs="B Titr" w:hint="cs"/>
                <w:sz w:val="20"/>
                <w:szCs w:val="20"/>
                <w:rtl/>
              </w:rPr>
              <w:t>مجموع سهم ریالی متقاضی از کلیه طرح ها</w:t>
            </w:r>
          </w:p>
        </w:tc>
        <w:tc>
          <w:tcPr>
            <w:tcW w:w="1700" w:type="dxa"/>
          </w:tcPr>
          <w:p w:rsidR="00786B90" w:rsidRPr="00CD6D54" w:rsidRDefault="00786B90" w:rsidP="0085710E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2F533C" w:rsidRDefault="002F533C" w:rsidP="00104522">
      <w:pPr>
        <w:tabs>
          <w:tab w:val="left" w:pos="2747"/>
          <w:tab w:val="center" w:pos="7201"/>
        </w:tabs>
        <w:rPr>
          <w:rFonts w:cs="B Zar"/>
          <w:sz w:val="32"/>
          <w:szCs w:val="32"/>
          <w:rtl/>
        </w:rPr>
      </w:pPr>
    </w:p>
    <w:p w:rsidR="00610DA8" w:rsidRDefault="00610DA8" w:rsidP="00104522">
      <w:pPr>
        <w:tabs>
          <w:tab w:val="left" w:pos="2747"/>
          <w:tab w:val="center" w:pos="7201"/>
        </w:tabs>
        <w:jc w:val="center"/>
        <w:rPr>
          <w:rFonts w:cs="B Zar"/>
          <w:sz w:val="32"/>
          <w:szCs w:val="32"/>
          <w:rtl/>
        </w:rPr>
      </w:pPr>
    </w:p>
    <w:p w:rsidR="00786B90" w:rsidRDefault="00786B90" w:rsidP="00104522">
      <w:pPr>
        <w:tabs>
          <w:tab w:val="left" w:pos="2747"/>
          <w:tab w:val="center" w:pos="7201"/>
        </w:tabs>
        <w:jc w:val="center"/>
        <w:rPr>
          <w:rFonts w:cs="B Zar"/>
          <w:sz w:val="32"/>
          <w:szCs w:val="32"/>
          <w:rtl/>
        </w:rPr>
      </w:pPr>
    </w:p>
    <w:p w:rsidR="00610DA8" w:rsidRDefault="00610DA8" w:rsidP="00104522">
      <w:pPr>
        <w:tabs>
          <w:tab w:val="left" w:pos="2747"/>
          <w:tab w:val="center" w:pos="7201"/>
        </w:tabs>
        <w:jc w:val="center"/>
        <w:rPr>
          <w:rFonts w:cs="B Zar"/>
          <w:sz w:val="32"/>
          <w:szCs w:val="32"/>
          <w:rtl/>
        </w:rPr>
      </w:pPr>
    </w:p>
    <w:p w:rsidR="00104522" w:rsidRDefault="00104522" w:rsidP="00104522">
      <w:pPr>
        <w:tabs>
          <w:tab w:val="left" w:pos="2747"/>
          <w:tab w:val="center" w:pos="7201"/>
        </w:tabs>
        <w:jc w:val="center"/>
        <w:rPr>
          <w:rFonts w:cs="B Zar"/>
          <w:sz w:val="32"/>
          <w:szCs w:val="32"/>
          <w:rtl/>
        </w:rPr>
      </w:pPr>
      <w:r>
        <w:rPr>
          <w:rFonts w:cs="B Zar" w:hint="cs"/>
          <w:sz w:val="32"/>
          <w:szCs w:val="32"/>
          <w:rtl/>
        </w:rPr>
        <w:t xml:space="preserve">متقاضی                       کمیته منتخب دانشکده/پژوهشکده  </w:t>
      </w:r>
      <w:r w:rsidR="005957EC">
        <w:rPr>
          <w:rFonts w:cs="B Zar" w:hint="cs"/>
          <w:sz w:val="32"/>
          <w:szCs w:val="32"/>
          <w:rtl/>
        </w:rPr>
        <w:t xml:space="preserve">           </w:t>
      </w:r>
      <w:r w:rsidR="005957EC">
        <w:rPr>
          <w:rFonts w:cs="B Zar"/>
          <w:sz w:val="32"/>
          <w:szCs w:val="32"/>
          <w:rtl/>
        </w:rPr>
        <w:tab/>
      </w:r>
      <w:r>
        <w:rPr>
          <w:rFonts w:cs="B Zar" w:hint="cs"/>
          <w:sz w:val="32"/>
          <w:szCs w:val="32"/>
          <w:rtl/>
        </w:rPr>
        <w:t xml:space="preserve">   </w:t>
      </w:r>
      <w:r w:rsidR="005957EC">
        <w:rPr>
          <w:rFonts w:cs="B Zar" w:hint="cs"/>
          <w:sz w:val="32"/>
          <w:szCs w:val="32"/>
          <w:rtl/>
        </w:rPr>
        <w:t>معاون پژوهشی</w:t>
      </w:r>
      <w:r w:rsidR="00610DA8">
        <w:rPr>
          <w:rFonts w:cs="B Zar" w:hint="cs"/>
          <w:sz w:val="32"/>
          <w:szCs w:val="32"/>
          <w:rtl/>
        </w:rPr>
        <w:t xml:space="preserve">                 دبیرخانه ترفیع</w:t>
      </w:r>
      <w:r w:rsidR="00610DA8">
        <w:rPr>
          <w:rFonts w:cs="B Zar"/>
          <w:sz w:val="32"/>
          <w:szCs w:val="32"/>
          <w:rtl/>
        </w:rPr>
        <w:tab/>
      </w:r>
      <w:r w:rsidR="005957EC">
        <w:rPr>
          <w:rFonts w:cs="B Zar" w:hint="cs"/>
          <w:sz w:val="32"/>
          <w:szCs w:val="32"/>
          <w:rtl/>
        </w:rPr>
        <w:t xml:space="preserve">      </w:t>
      </w:r>
      <w:r w:rsidR="00610DA8">
        <w:rPr>
          <w:rFonts w:cs="B Zar" w:hint="cs"/>
          <w:sz w:val="32"/>
          <w:szCs w:val="32"/>
          <w:rtl/>
        </w:rPr>
        <w:t>کمیسیون تخصصی</w:t>
      </w:r>
    </w:p>
    <w:p w:rsidR="00104522" w:rsidRDefault="00104522" w:rsidP="00104522">
      <w:pPr>
        <w:tabs>
          <w:tab w:val="left" w:pos="2747"/>
          <w:tab w:val="center" w:pos="7201"/>
        </w:tabs>
        <w:jc w:val="center"/>
        <w:rPr>
          <w:rFonts w:cs="B Zar"/>
          <w:sz w:val="32"/>
          <w:szCs w:val="32"/>
          <w:rtl/>
        </w:rPr>
      </w:pPr>
    </w:p>
    <w:p w:rsidR="005957EC" w:rsidRDefault="005957EC" w:rsidP="00104522">
      <w:pPr>
        <w:tabs>
          <w:tab w:val="left" w:pos="2747"/>
          <w:tab w:val="center" w:pos="7201"/>
        </w:tabs>
        <w:jc w:val="center"/>
        <w:rPr>
          <w:rFonts w:cs="B Zar"/>
          <w:sz w:val="32"/>
          <w:szCs w:val="32"/>
          <w:rtl/>
        </w:rPr>
      </w:pPr>
    </w:p>
    <w:p w:rsidR="005957EC" w:rsidRDefault="005957EC" w:rsidP="00104522">
      <w:pPr>
        <w:tabs>
          <w:tab w:val="left" w:pos="2747"/>
          <w:tab w:val="center" w:pos="7201"/>
        </w:tabs>
        <w:jc w:val="center"/>
        <w:rPr>
          <w:rFonts w:cs="B Zar"/>
          <w:sz w:val="32"/>
          <w:szCs w:val="32"/>
          <w:rtl/>
        </w:rPr>
      </w:pPr>
    </w:p>
    <w:p w:rsidR="005957EC" w:rsidRDefault="005957EC" w:rsidP="005957EC">
      <w:pPr>
        <w:tabs>
          <w:tab w:val="left" w:pos="2747"/>
          <w:tab w:val="center" w:pos="7201"/>
        </w:tabs>
        <w:rPr>
          <w:rFonts w:cs="B Zar"/>
          <w:sz w:val="32"/>
          <w:szCs w:val="32"/>
          <w:rtl/>
        </w:rPr>
      </w:pPr>
      <w:r>
        <w:rPr>
          <w:rFonts w:cs="B Zar" w:hint="cs"/>
          <w:sz w:val="32"/>
          <w:szCs w:val="32"/>
          <w:rtl/>
        </w:rPr>
        <w:lastRenderedPageBreak/>
        <w:t>توضیحات:</w:t>
      </w:r>
    </w:p>
    <w:p w:rsidR="008433F3" w:rsidRDefault="008433F3" w:rsidP="005957EC">
      <w:pPr>
        <w:pStyle w:val="ListParagraph"/>
        <w:numPr>
          <w:ilvl w:val="0"/>
          <w:numId w:val="11"/>
        </w:numPr>
        <w:tabs>
          <w:tab w:val="left" w:pos="2747"/>
          <w:tab w:val="center" w:pos="7201"/>
        </w:tabs>
        <w:rPr>
          <w:rFonts w:cs="B Zar"/>
          <w:sz w:val="32"/>
          <w:szCs w:val="32"/>
        </w:rPr>
      </w:pPr>
      <w:r>
        <w:rPr>
          <w:rFonts w:cs="B Zar" w:hint="cs"/>
          <w:sz w:val="32"/>
          <w:szCs w:val="32"/>
          <w:rtl/>
        </w:rPr>
        <w:t>ملاک محاسبه درصد مشارکت</w:t>
      </w:r>
      <w:r w:rsidR="00A207C4">
        <w:rPr>
          <w:rFonts w:cs="B Zar" w:hint="cs"/>
          <w:sz w:val="32"/>
          <w:szCs w:val="32"/>
          <w:rtl/>
        </w:rPr>
        <w:t>،</w:t>
      </w:r>
      <w:r>
        <w:rPr>
          <w:rFonts w:cs="B Zar" w:hint="cs"/>
          <w:sz w:val="32"/>
          <w:szCs w:val="32"/>
          <w:rtl/>
        </w:rPr>
        <w:t xml:space="preserve"> آیین نامه ارتقاء است.</w:t>
      </w:r>
    </w:p>
    <w:p w:rsidR="0089596F" w:rsidRPr="0089596F" w:rsidRDefault="0089596F" w:rsidP="00FD77F1">
      <w:pPr>
        <w:pStyle w:val="ListParagraph"/>
        <w:numPr>
          <w:ilvl w:val="0"/>
          <w:numId w:val="11"/>
        </w:numPr>
        <w:tabs>
          <w:tab w:val="left" w:pos="2747"/>
          <w:tab w:val="center" w:pos="7201"/>
        </w:tabs>
        <w:rPr>
          <w:rFonts w:cs="B Zar"/>
          <w:sz w:val="32"/>
          <w:szCs w:val="32"/>
        </w:rPr>
      </w:pPr>
      <w:r w:rsidRPr="0089596F">
        <w:rPr>
          <w:rFonts w:cs="B Zar" w:hint="cs"/>
          <w:sz w:val="32"/>
          <w:szCs w:val="32"/>
          <w:rtl/>
        </w:rPr>
        <w:t>گزارش</w:t>
      </w:r>
      <w:r w:rsidRPr="00FD77F1">
        <w:rPr>
          <w:rFonts w:cs="B Zar" w:hint="cs"/>
          <w:sz w:val="32"/>
          <w:szCs w:val="32"/>
          <w:rtl/>
        </w:rPr>
        <w:t xml:space="preserve"> 684 </w:t>
      </w:r>
      <w:r w:rsidRPr="0089596F">
        <w:rPr>
          <w:rFonts w:cs="B Zar" w:hint="cs"/>
          <w:sz w:val="32"/>
          <w:szCs w:val="32"/>
          <w:rtl/>
        </w:rPr>
        <w:t>سامانه گلستان</w:t>
      </w:r>
      <w:r>
        <w:rPr>
          <w:rFonts w:cs="B Zar" w:hint="cs"/>
          <w:sz w:val="32"/>
          <w:szCs w:val="32"/>
          <w:rtl/>
        </w:rPr>
        <w:t xml:space="preserve"> پیوست گردد.</w:t>
      </w:r>
    </w:p>
    <w:p w:rsidR="005957EC" w:rsidRDefault="009F18EB" w:rsidP="005957EC">
      <w:pPr>
        <w:pStyle w:val="ListParagraph"/>
        <w:numPr>
          <w:ilvl w:val="0"/>
          <w:numId w:val="11"/>
        </w:numPr>
        <w:tabs>
          <w:tab w:val="left" w:pos="2747"/>
          <w:tab w:val="center" w:pos="7201"/>
        </w:tabs>
        <w:rPr>
          <w:rFonts w:cs="B Zar"/>
          <w:sz w:val="32"/>
          <w:szCs w:val="32"/>
        </w:rPr>
      </w:pPr>
      <w:r>
        <w:rPr>
          <w:rFonts w:cs="B Zar" w:hint="cs"/>
          <w:sz w:val="32"/>
          <w:szCs w:val="32"/>
          <w:rtl/>
        </w:rPr>
        <w:t>تصویر آخرین حکم استخدامی در زمان درخواست پیوست گردد.</w:t>
      </w:r>
    </w:p>
    <w:p w:rsidR="008433F3" w:rsidRPr="0089596F" w:rsidRDefault="008433F3" w:rsidP="0089596F">
      <w:pPr>
        <w:tabs>
          <w:tab w:val="left" w:pos="2747"/>
          <w:tab w:val="center" w:pos="7201"/>
        </w:tabs>
        <w:ind w:left="360"/>
        <w:rPr>
          <w:rFonts w:cs="B Zar"/>
          <w:sz w:val="32"/>
          <w:szCs w:val="32"/>
          <w:rtl/>
        </w:rPr>
      </w:pPr>
    </w:p>
    <w:sectPr w:rsidR="008433F3" w:rsidRPr="0089596F" w:rsidSect="00520C56">
      <w:pgSz w:w="16838" w:h="11906" w:orient="landscape"/>
      <w:pgMar w:top="709" w:right="820" w:bottom="0" w:left="851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E84" w:rsidRDefault="00FB2E84" w:rsidP="0013479A">
      <w:pPr>
        <w:spacing w:after="0" w:line="240" w:lineRule="auto"/>
      </w:pPr>
      <w:r>
        <w:separator/>
      </w:r>
    </w:p>
  </w:endnote>
  <w:endnote w:type="continuationSeparator" w:id="0">
    <w:p w:rsidR="00FB2E84" w:rsidRDefault="00FB2E84" w:rsidP="00134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E84" w:rsidRDefault="00FB2E84" w:rsidP="0013479A">
      <w:pPr>
        <w:spacing w:after="0" w:line="240" w:lineRule="auto"/>
      </w:pPr>
      <w:r>
        <w:separator/>
      </w:r>
    </w:p>
  </w:footnote>
  <w:footnote w:type="continuationSeparator" w:id="0">
    <w:p w:rsidR="00FB2E84" w:rsidRDefault="00FB2E84" w:rsidP="001347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57058"/>
    <w:multiLevelType w:val="hybridMultilevel"/>
    <w:tmpl w:val="6F164014"/>
    <w:lvl w:ilvl="0" w:tplc="4D24D2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61336"/>
    <w:multiLevelType w:val="hybridMultilevel"/>
    <w:tmpl w:val="4E544C36"/>
    <w:lvl w:ilvl="0" w:tplc="F4E81A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D2F7F"/>
    <w:multiLevelType w:val="hybridMultilevel"/>
    <w:tmpl w:val="67D27FBC"/>
    <w:lvl w:ilvl="0" w:tplc="382E94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8B54D3"/>
    <w:multiLevelType w:val="hybridMultilevel"/>
    <w:tmpl w:val="D64E2B34"/>
    <w:lvl w:ilvl="0" w:tplc="D95416F2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63DE8"/>
    <w:multiLevelType w:val="hybridMultilevel"/>
    <w:tmpl w:val="4B986D52"/>
    <w:lvl w:ilvl="0" w:tplc="D474E394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F71D2A"/>
    <w:multiLevelType w:val="hybridMultilevel"/>
    <w:tmpl w:val="114847EE"/>
    <w:lvl w:ilvl="0" w:tplc="21CE41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BE6482"/>
    <w:multiLevelType w:val="hybridMultilevel"/>
    <w:tmpl w:val="7F740A46"/>
    <w:lvl w:ilvl="0" w:tplc="C10ECB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E326F2"/>
    <w:multiLevelType w:val="hybridMultilevel"/>
    <w:tmpl w:val="1A56A1EA"/>
    <w:lvl w:ilvl="0" w:tplc="0DA23D0A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393619"/>
    <w:multiLevelType w:val="hybridMultilevel"/>
    <w:tmpl w:val="D688BC54"/>
    <w:lvl w:ilvl="0" w:tplc="C062ED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C43069"/>
    <w:multiLevelType w:val="hybridMultilevel"/>
    <w:tmpl w:val="5210ABD4"/>
    <w:lvl w:ilvl="0" w:tplc="7E46D1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2330FD"/>
    <w:multiLevelType w:val="hybridMultilevel"/>
    <w:tmpl w:val="84984122"/>
    <w:lvl w:ilvl="0" w:tplc="8BCECEC8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9"/>
  </w:num>
  <w:num w:numId="5">
    <w:abstractNumId w:val="6"/>
  </w:num>
  <w:num w:numId="6">
    <w:abstractNumId w:val="7"/>
  </w:num>
  <w:num w:numId="7">
    <w:abstractNumId w:val="8"/>
  </w:num>
  <w:num w:numId="8">
    <w:abstractNumId w:val="2"/>
  </w:num>
  <w:num w:numId="9">
    <w:abstractNumId w:val="1"/>
  </w:num>
  <w:num w:numId="10">
    <w:abstractNumId w:val="4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0F4E"/>
    <w:rsid w:val="00001107"/>
    <w:rsid w:val="00004B7F"/>
    <w:rsid w:val="00021034"/>
    <w:rsid w:val="00027D76"/>
    <w:rsid w:val="00036F4F"/>
    <w:rsid w:val="00046CF9"/>
    <w:rsid w:val="00057BB0"/>
    <w:rsid w:val="00090B39"/>
    <w:rsid w:val="000A08C2"/>
    <w:rsid w:val="000A712C"/>
    <w:rsid w:val="000C5F3A"/>
    <w:rsid w:val="000D4B16"/>
    <w:rsid w:val="000D59EE"/>
    <w:rsid w:val="00104522"/>
    <w:rsid w:val="00104BF6"/>
    <w:rsid w:val="00123902"/>
    <w:rsid w:val="0013479A"/>
    <w:rsid w:val="00135A27"/>
    <w:rsid w:val="0015738C"/>
    <w:rsid w:val="001C6911"/>
    <w:rsid w:val="001D3A81"/>
    <w:rsid w:val="001F490D"/>
    <w:rsid w:val="001F60B2"/>
    <w:rsid w:val="00207F3A"/>
    <w:rsid w:val="00252C27"/>
    <w:rsid w:val="002C261F"/>
    <w:rsid w:val="002C6B1D"/>
    <w:rsid w:val="002F533C"/>
    <w:rsid w:val="00311429"/>
    <w:rsid w:val="0034439F"/>
    <w:rsid w:val="00357D14"/>
    <w:rsid w:val="0038793A"/>
    <w:rsid w:val="003A3C50"/>
    <w:rsid w:val="003A49A2"/>
    <w:rsid w:val="003B1957"/>
    <w:rsid w:val="003B2B6C"/>
    <w:rsid w:val="003B6EB0"/>
    <w:rsid w:val="003C2236"/>
    <w:rsid w:val="003C6886"/>
    <w:rsid w:val="004128F9"/>
    <w:rsid w:val="0041374C"/>
    <w:rsid w:val="0043174A"/>
    <w:rsid w:val="00473EE2"/>
    <w:rsid w:val="004807D8"/>
    <w:rsid w:val="00492706"/>
    <w:rsid w:val="004C1791"/>
    <w:rsid w:val="004D6730"/>
    <w:rsid w:val="004D6B0B"/>
    <w:rsid w:val="005044AA"/>
    <w:rsid w:val="005063BC"/>
    <w:rsid w:val="00506421"/>
    <w:rsid w:val="00520C56"/>
    <w:rsid w:val="00562D5C"/>
    <w:rsid w:val="005827F6"/>
    <w:rsid w:val="0058508C"/>
    <w:rsid w:val="0059200B"/>
    <w:rsid w:val="005945DA"/>
    <w:rsid w:val="005957EC"/>
    <w:rsid w:val="005B6300"/>
    <w:rsid w:val="005D28C0"/>
    <w:rsid w:val="005F6EB9"/>
    <w:rsid w:val="00610DA8"/>
    <w:rsid w:val="006502A5"/>
    <w:rsid w:val="00696761"/>
    <w:rsid w:val="006C0599"/>
    <w:rsid w:val="006C129F"/>
    <w:rsid w:val="006F53A2"/>
    <w:rsid w:val="00706A0C"/>
    <w:rsid w:val="00710A4C"/>
    <w:rsid w:val="00715031"/>
    <w:rsid w:val="00760748"/>
    <w:rsid w:val="00761521"/>
    <w:rsid w:val="007622B5"/>
    <w:rsid w:val="007831E9"/>
    <w:rsid w:val="00786B90"/>
    <w:rsid w:val="007D49F7"/>
    <w:rsid w:val="007F7FD5"/>
    <w:rsid w:val="00810C00"/>
    <w:rsid w:val="00816F6E"/>
    <w:rsid w:val="00835826"/>
    <w:rsid w:val="008433F3"/>
    <w:rsid w:val="00852DC6"/>
    <w:rsid w:val="008635BC"/>
    <w:rsid w:val="00875452"/>
    <w:rsid w:val="00883262"/>
    <w:rsid w:val="00883EC9"/>
    <w:rsid w:val="0089596F"/>
    <w:rsid w:val="008A45A6"/>
    <w:rsid w:val="008D6D5C"/>
    <w:rsid w:val="008D6E1C"/>
    <w:rsid w:val="008E352B"/>
    <w:rsid w:val="008E3DE1"/>
    <w:rsid w:val="008E4079"/>
    <w:rsid w:val="008E6B17"/>
    <w:rsid w:val="0092173B"/>
    <w:rsid w:val="00921DCF"/>
    <w:rsid w:val="00927823"/>
    <w:rsid w:val="0093012F"/>
    <w:rsid w:val="00930A25"/>
    <w:rsid w:val="00932675"/>
    <w:rsid w:val="00942A9E"/>
    <w:rsid w:val="009507FE"/>
    <w:rsid w:val="00951732"/>
    <w:rsid w:val="009874EA"/>
    <w:rsid w:val="009A1205"/>
    <w:rsid w:val="009B78ED"/>
    <w:rsid w:val="009C5BA3"/>
    <w:rsid w:val="009D4FC0"/>
    <w:rsid w:val="009E03E7"/>
    <w:rsid w:val="009E18CE"/>
    <w:rsid w:val="009E5293"/>
    <w:rsid w:val="009F18EB"/>
    <w:rsid w:val="009F739F"/>
    <w:rsid w:val="00A060D4"/>
    <w:rsid w:val="00A066F5"/>
    <w:rsid w:val="00A14B7D"/>
    <w:rsid w:val="00A207C4"/>
    <w:rsid w:val="00A629D7"/>
    <w:rsid w:val="00A82551"/>
    <w:rsid w:val="00A831C6"/>
    <w:rsid w:val="00A932A1"/>
    <w:rsid w:val="00AA14DA"/>
    <w:rsid w:val="00AB3F59"/>
    <w:rsid w:val="00AD7BBB"/>
    <w:rsid w:val="00B03860"/>
    <w:rsid w:val="00B074DC"/>
    <w:rsid w:val="00B67521"/>
    <w:rsid w:val="00B82996"/>
    <w:rsid w:val="00BB2510"/>
    <w:rsid w:val="00BB4C54"/>
    <w:rsid w:val="00BE53BA"/>
    <w:rsid w:val="00BF02C0"/>
    <w:rsid w:val="00C216D9"/>
    <w:rsid w:val="00C37EBB"/>
    <w:rsid w:val="00C47C32"/>
    <w:rsid w:val="00C60C56"/>
    <w:rsid w:val="00CA5CFD"/>
    <w:rsid w:val="00CC4169"/>
    <w:rsid w:val="00CC7C5C"/>
    <w:rsid w:val="00CD6D54"/>
    <w:rsid w:val="00CF4912"/>
    <w:rsid w:val="00D03D93"/>
    <w:rsid w:val="00D104CE"/>
    <w:rsid w:val="00D151FC"/>
    <w:rsid w:val="00D547DE"/>
    <w:rsid w:val="00DA52E4"/>
    <w:rsid w:val="00DB0F4E"/>
    <w:rsid w:val="00DC642B"/>
    <w:rsid w:val="00DE01D9"/>
    <w:rsid w:val="00DE6862"/>
    <w:rsid w:val="00DF25C6"/>
    <w:rsid w:val="00E27ECA"/>
    <w:rsid w:val="00E36D06"/>
    <w:rsid w:val="00E407F8"/>
    <w:rsid w:val="00E4699A"/>
    <w:rsid w:val="00E6437F"/>
    <w:rsid w:val="00E81456"/>
    <w:rsid w:val="00EA4000"/>
    <w:rsid w:val="00EA660C"/>
    <w:rsid w:val="00EB0BC0"/>
    <w:rsid w:val="00ED1FD0"/>
    <w:rsid w:val="00EF462B"/>
    <w:rsid w:val="00EF5188"/>
    <w:rsid w:val="00EF7A2C"/>
    <w:rsid w:val="00EF7F03"/>
    <w:rsid w:val="00F14F1A"/>
    <w:rsid w:val="00F36031"/>
    <w:rsid w:val="00F45029"/>
    <w:rsid w:val="00F535D5"/>
    <w:rsid w:val="00F61566"/>
    <w:rsid w:val="00F70092"/>
    <w:rsid w:val="00F859D8"/>
    <w:rsid w:val="00FA3F28"/>
    <w:rsid w:val="00FB2E84"/>
    <w:rsid w:val="00FB74D6"/>
    <w:rsid w:val="00FB7D02"/>
    <w:rsid w:val="00FC52DF"/>
    <w:rsid w:val="00FD2B88"/>
    <w:rsid w:val="00FD68BF"/>
    <w:rsid w:val="00FD7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74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0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347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3479A"/>
  </w:style>
  <w:style w:type="paragraph" w:styleId="Footer">
    <w:name w:val="footer"/>
    <w:basedOn w:val="Normal"/>
    <w:link w:val="FooterChar"/>
    <w:uiPriority w:val="99"/>
    <w:semiHidden/>
    <w:unhideWhenUsed/>
    <w:rsid w:val="001347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3479A"/>
  </w:style>
  <w:style w:type="paragraph" w:styleId="ListParagraph">
    <w:name w:val="List Paragraph"/>
    <w:basedOn w:val="Normal"/>
    <w:uiPriority w:val="34"/>
    <w:qFormat/>
    <w:rsid w:val="003B2B6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6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8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C449C0-5AA0-49BC-89D9-406EC191E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karami</dc:creator>
  <cp:lastModifiedBy>karami</cp:lastModifiedBy>
  <cp:revision>8</cp:revision>
  <cp:lastPrinted>2026-02-07T06:08:00Z</cp:lastPrinted>
  <dcterms:created xsi:type="dcterms:W3CDTF">2026-02-01T04:57:00Z</dcterms:created>
  <dcterms:modified xsi:type="dcterms:W3CDTF">2026-02-07T06:09:00Z</dcterms:modified>
</cp:coreProperties>
</file>